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05" w:rsidRDefault="00AD6917">
      <w:r>
        <w:fldChar w:fldCharType="begin"/>
      </w:r>
      <w:r>
        <w:instrText xml:space="preserve"> HYPERLINK "http://vk.com/mademuazel_adri" </w:instrText>
      </w:r>
      <w:r>
        <w:fldChar w:fldCharType="separate"/>
      </w:r>
      <w:r>
        <w:rPr>
          <w:rStyle w:val="a5"/>
        </w:rPr>
        <w:t>http://vk.com/mademuazel_adri</w:t>
      </w:r>
      <w:r>
        <w:fldChar w:fldCharType="end"/>
      </w:r>
      <w:r w:rsidR="0000250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615B8E" wp14:editId="17022CAE">
            <wp:simplePos x="0" y="0"/>
            <wp:positionH relativeFrom="column">
              <wp:posOffset>7003415</wp:posOffset>
            </wp:positionH>
            <wp:positionV relativeFrom="paragraph">
              <wp:posOffset>-722630</wp:posOffset>
            </wp:positionV>
            <wp:extent cx="1924050" cy="9734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505" w:rsidRDefault="0000250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8789"/>
      </w:tblGrid>
      <w:tr w:rsidR="00002505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02505" w:rsidRPr="00C54F36" w:rsidRDefault="00002505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536" w:type="dxa"/>
          </w:tcPr>
          <w:p w:rsidR="00C63321" w:rsidRDefault="00C63321" w:rsidP="00D83980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F0545B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Модный дебют Вашего ребенка.</w:t>
            </w:r>
          </w:p>
          <w:p w:rsidR="00D83980" w:rsidRPr="00D83980" w:rsidRDefault="00D83980" w:rsidP="00D83980">
            <w:pPr>
              <w:rPr>
                <w:b/>
                <w:sz w:val="20"/>
                <w:szCs w:val="20"/>
              </w:rPr>
            </w:pPr>
          </w:p>
          <w:p w:rsidR="00002505" w:rsidRPr="00D83980" w:rsidRDefault="00002505" w:rsidP="002006FE">
            <w:pPr>
              <w:rPr>
                <w:b/>
              </w:rPr>
            </w:pPr>
          </w:p>
        </w:tc>
        <w:tc>
          <w:tcPr>
            <w:tcW w:w="8789" w:type="dxa"/>
          </w:tcPr>
          <w:p w:rsidR="00C63321" w:rsidRDefault="00C63321" w:rsidP="003D0F93">
            <w:pPr>
              <w:jc w:val="both"/>
            </w:pPr>
          </w:p>
          <w:p w:rsidR="00002505" w:rsidRPr="006A63DB" w:rsidRDefault="00846E60" w:rsidP="003D0F93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Слоган «Модный дебют Вашего ребенка»</w:t>
            </w:r>
            <w:r w:rsidR="000350BF" w:rsidRPr="006A63DB">
              <w:rPr>
                <w:sz w:val="24"/>
                <w:szCs w:val="24"/>
              </w:rPr>
              <w:t xml:space="preserve"> говорит о модном начале</w:t>
            </w:r>
            <w:r w:rsidR="003D0F93" w:rsidRPr="006A63DB">
              <w:rPr>
                <w:sz w:val="24"/>
                <w:szCs w:val="24"/>
              </w:rPr>
              <w:t>, которое, несомненно, должно быть у каждого человека</w:t>
            </w:r>
            <w:r w:rsidR="000350BF" w:rsidRPr="006A63DB">
              <w:rPr>
                <w:sz w:val="24"/>
                <w:szCs w:val="24"/>
              </w:rPr>
              <w:t xml:space="preserve">. Он не пророчит </w:t>
            </w:r>
            <w:r w:rsidR="00D41DD3" w:rsidRPr="006A63DB">
              <w:rPr>
                <w:sz w:val="24"/>
                <w:szCs w:val="24"/>
              </w:rPr>
              <w:t xml:space="preserve">модельное будущее, но он гарантирует погружение в неизвестный </w:t>
            </w:r>
            <w:r w:rsidR="00753691" w:rsidRPr="006A63DB">
              <w:rPr>
                <w:sz w:val="24"/>
                <w:szCs w:val="24"/>
              </w:rPr>
              <w:t xml:space="preserve">детям </w:t>
            </w:r>
            <w:r w:rsidR="00D41DD3" w:rsidRPr="006A63DB">
              <w:rPr>
                <w:sz w:val="24"/>
                <w:szCs w:val="24"/>
              </w:rPr>
              <w:t>до этого</w:t>
            </w:r>
            <w:r w:rsidR="00753691" w:rsidRPr="006A63DB">
              <w:rPr>
                <w:sz w:val="24"/>
                <w:szCs w:val="24"/>
              </w:rPr>
              <w:t xml:space="preserve"> </w:t>
            </w:r>
            <w:r w:rsidR="00D41DD3" w:rsidRPr="006A63DB">
              <w:rPr>
                <w:sz w:val="24"/>
                <w:szCs w:val="24"/>
              </w:rPr>
              <w:t>момента мир – мир моды. «Не обязательно всем быть моделями. Тем более</w:t>
            </w:r>
            <w:proofErr w:type="gramStart"/>
            <w:r w:rsidR="003D0F93" w:rsidRPr="006A63DB">
              <w:rPr>
                <w:sz w:val="24"/>
                <w:szCs w:val="24"/>
              </w:rPr>
              <w:t>,</w:t>
            </w:r>
            <w:proofErr w:type="gramEnd"/>
            <w:r w:rsidR="00D41DD3" w:rsidRPr="006A63DB">
              <w:rPr>
                <w:sz w:val="24"/>
                <w:szCs w:val="24"/>
              </w:rPr>
              <w:t xml:space="preserve"> что </w:t>
            </w:r>
            <w:r w:rsidR="003D0F93" w:rsidRPr="006A63DB">
              <w:rPr>
                <w:sz w:val="24"/>
                <w:szCs w:val="24"/>
              </w:rPr>
              <w:t>это невозможно</w:t>
            </w:r>
            <w:r w:rsidR="00D41DD3" w:rsidRPr="006A63DB">
              <w:rPr>
                <w:sz w:val="24"/>
                <w:szCs w:val="24"/>
              </w:rPr>
              <w:t xml:space="preserve"> в силу каких-то физических особенностей развития или банального нежелания модельной карьеры своему чаду, но понимать моду, уметь чувствовать стиль, знать как препо</w:t>
            </w:r>
            <w:r w:rsidR="003D0F93" w:rsidRPr="006A63DB">
              <w:rPr>
                <w:sz w:val="24"/>
                <w:szCs w:val="24"/>
              </w:rPr>
              <w:t>днести</w:t>
            </w:r>
            <w:r w:rsidR="00D41DD3" w:rsidRPr="006A63DB">
              <w:rPr>
                <w:sz w:val="24"/>
                <w:szCs w:val="24"/>
              </w:rPr>
              <w:t xml:space="preserve"> себя, как получаться на всех </w:t>
            </w:r>
            <w:r w:rsidR="00753691" w:rsidRPr="006A63DB">
              <w:rPr>
                <w:sz w:val="24"/>
                <w:szCs w:val="24"/>
              </w:rPr>
              <w:t>фотографиях</w:t>
            </w:r>
            <w:r w:rsidR="00D41DD3" w:rsidRPr="006A63DB">
              <w:rPr>
                <w:sz w:val="24"/>
                <w:szCs w:val="24"/>
              </w:rPr>
              <w:t>, как держать осанку и красиво улыбаться</w:t>
            </w:r>
            <w:r w:rsidR="00753691" w:rsidRPr="006A63DB">
              <w:rPr>
                <w:sz w:val="24"/>
                <w:szCs w:val="24"/>
              </w:rPr>
              <w:t>,</w:t>
            </w:r>
            <w:r w:rsidR="00D41DD3" w:rsidRPr="006A63DB">
              <w:rPr>
                <w:sz w:val="24"/>
                <w:szCs w:val="24"/>
              </w:rPr>
              <w:t xml:space="preserve"> должен каждый. Ведь никто не отменял, созданное человеческой историей и психологией правило жизни «Встречают по одежке», </w:t>
            </w:r>
            <w:r w:rsidR="00753691" w:rsidRPr="006A63DB">
              <w:rPr>
                <w:sz w:val="24"/>
                <w:szCs w:val="24"/>
              </w:rPr>
              <w:t xml:space="preserve">- </w:t>
            </w:r>
            <w:r w:rsidR="003D0F93" w:rsidRPr="006A63DB">
              <w:rPr>
                <w:sz w:val="24"/>
                <w:szCs w:val="24"/>
              </w:rPr>
              <w:t>рассуждает</w:t>
            </w:r>
            <w:r w:rsidR="00D41DD3" w:rsidRPr="006A63DB">
              <w:rPr>
                <w:sz w:val="24"/>
                <w:szCs w:val="24"/>
              </w:rPr>
              <w:t xml:space="preserve"> слоган.</w:t>
            </w:r>
          </w:p>
          <w:p w:rsidR="00156AD1" w:rsidRPr="00991C77" w:rsidRDefault="00156AD1" w:rsidP="003D0F93">
            <w:pPr>
              <w:jc w:val="both"/>
            </w:pPr>
          </w:p>
        </w:tc>
      </w:tr>
      <w:tr w:rsidR="00002505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02505" w:rsidRPr="00C54F36" w:rsidRDefault="00002505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C63321" w:rsidRDefault="00C63321" w:rsidP="00D83980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Первые шаги к высокой моде</w:t>
            </w:r>
            <w:r w:rsidR="00F0545B" w:rsidRPr="00444DEA">
              <w:rPr>
                <w:i/>
                <w:sz w:val="26"/>
                <w:szCs w:val="26"/>
              </w:rPr>
              <w:t>!</w:t>
            </w:r>
          </w:p>
          <w:p w:rsidR="00002505" w:rsidRPr="006D7E09" w:rsidRDefault="00002505" w:rsidP="002006FE"/>
        </w:tc>
        <w:tc>
          <w:tcPr>
            <w:tcW w:w="8789" w:type="dxa"/>
          </w:tcPr>
          <w:p w:rsidR="00C63321" w:rsidRDefault="00C63321" w:rsidP="00445629">
            <w:pPr>
              <w:jc w:val="both"/>
            </w:pPr>
          </w:p>
          <w:p w:rsidR="00002505" w:rsidRPr="006A63DB" w:rsidRDefault="002D5A2F" w:rsidP="00445629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Слоган «Первые шаги к высокой моде!» не просто обещает начало модельной карьеры в студии, но и </w:t>
            </w:r>
            <w:r w:rsidR="005013DB" w:rsidRPr="006A63DB">
              <w:rPr>
                <w:sz w:val="24"/>
                <w:szCs w:val="24"/>
              </w:rPr>
              <w:t>указывает направление, такое желанное для большинства клиентов-родителей. Их мечта «</w:t>
            </w:r>
            <w:r w:rsidR="00445629" w:rsidRPr="006A63DB">
              <w:rPr>
                <w:sz w:val="24"/>
                <w:szCs w:val="24"/>
              </w:rPr>
              <w:t>ч</w:t>
            </w:r>
            <w:r w:rsidR="005013DB" w:rsidRPr="006A63DB">
              <w:rPr>
                <w:sz w:val="24"/>
                <w:szCs w:val="24"/>
              </w:rPr>
              <w:t>тобы ребенок был красивым, стильным, модным, популярным» как будто начинает приобретать форму: «Да, мой ребенок может быть таким! Если он начнет заниматься в студии моды</w:t>
            </w:r>
            <w:r w:rsidR="00445629" w:rsidRPr="006A63DB">
              <w:rPr>
                <w:sz w:val="24"/>
                <w:szCs w:val="24"/>
              </w:rPr>
              <w:t xml:space="preserve"> некой французской мадемуазель</w:t>
            </w:r>
            <w:r w:rsidR="005013DB" w:rsidRPr="006A63DB">
              <w:rPr>
                <w:sz w:val="24"/>
                <w:szCs w:val="24"/>
              </w:rPr>
              <w:t>, он будет участвовать в показах</w:t>
            </w:r>
            <w:r w:rsidR="00445629" w:rsidRPr="006A63DB">
              <w:rPr>
                <w:sz w:val="24"/>
                <w:szCs w:val="24"/>
              </w:rPr>
              <w:t xml:space="preserve"> и</w:t>
            </w:r>
            <w:r w:rsidR="003D0F93" w:rsidRPr="006A63DB">
              <w:rPr>
                <w:sz w:val="24"/>
                <w:szCs w:val="24"/>
              </w:rPr>
              <w:t>,</w:t>
            </w:r>
            <w:r w:rsidR="00445629" w:rsidRPr="006A63DB">
              <w:rPr>
                <w:sz w:val="24"/>
                <w:szCs w:val="24"/>
              </w:rPr>
              <w:t xml:space="preserve"> весьма вероятно, что и на</w:t>
            </w:r>
            <w:r w:rsidR="005013DB" w:rsidRPr="006A63DB">
              <w:rPr>
                <w:sz w:val="24"/>
                <w:szCs w:val="24"/>
              </w:rPr>
              <w:t xml:space="preserve"> подиумах в </w:t>
            </w:r>
            <w:r w:rsidR="00445629" w:rsidRPr="006A63DB">
              <w:rPr>
                <w:sz w:val="24"/>
                <w:szCs w:val="24"/>
              </w:rPr>
              <w:t>самой Франции</w:t>
            </w:r>
            <w:r w:rsidR="005013DB" w:rsidRPr="006A63DB">
              <w:rPr>
                <w:sz w:val="24"/>
                <w:szCs w:val="24"/>
              </w:rPr>
              <w:t xml:space="preserve"> – стране-законодательнице высокой моды!» </w:t>
            </w:r>
            <w:r w:rsidR="00445629" w:rsidRPr="006A63DB">
              <w:rPr>
                <w:sz w:val="24"/>
                <w:szCs w:val="24"/>
              </w:rPr>
              <w:t xml:space="preserve">Рассуждения клиента приводят его к </w:t>
            </w:r>
            <w:r w:rsidR="005013DB" w:rsidRPr="006A63DB">
              <w:rPr>
                <w:sz w:val="24"/>
                <w:szCs w:val="24"/>
              </w:rPr>
              <w:t xml:space="preserve"> </w:t>
            </w:r>
            <w:r w:rsidR="00445629" w:rsidRPr="006A63DB">
              <w:rPr>
                <w:sz w:val="24"/>
                <w:szCs w:val="24"/>
              </w:rPr>
              <w:t xml:space="preserve">следующему ассоциативному ряду: студия детской моды «Мадемуазель </w:t>
            </w:r>
            <w:proofErr w:type="spellStart"/>
            <w:r w:rsidR="00445629" w:rsidRPr="006A63DB">
              <w:rPr>
                <w:sz w:val="24"/>
                <w:szCs w:val="24"/>
              </w:rPr>
              <w:t>Адр</w:t>
            </w:r>
            <w:r w:rsidR="00445629" w:rsidRPr="006A63DB">
              <w:rPr>
                <w:rFonts w:cstheme="minorHAnsi"/>
                <w:sz w:val="24"/>
                <w:szCs w:val="24"/>
              </w:rPr>
              <w:t>′</w:t>
            </w:r>
            <w:r w:rsidR="00445629" w:rsidRPr="006A63DB">
              <w:rPr>
                <w:sz w:val="24"/>
                <w:szCs w:val="24"/>
              </w:rPr>
              <w:t>и</w:t>
            </w:r>
            <w:proofErr w:type="spellEnd"/>
            <w:r w:rsidR="00445629" w:rsidRPr="006A63DB">
              <w:rPr>
                <w:sz w:val="24"/>
                <w:szCs w:val="24"/>
              </w:rPr>
              <w:t xml:space="preserve">» – Франция – высокая мода. </w:t>
            </w:r>
          </w:p>
          <w:p w:rsidR="00156AD1" w:rsidRPr="008A1A60" w:rsidRDefault="00156AD1" w:rsidP="00445629">
            <w:pPr>
              <w:jc w:val="both"/>
            </w:pPr>
          </w:p>
        </w:tc>
      </w:tr>
      <w:tr w:rsidR="00002505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02505" w:rsidRPr="006C7B79" w:rsidRDefault="00002505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C63321" w:rsidRDefault="00C63321" w:rsidP="00D83980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Первый шаг на подиум</w:t>
            </w:r>
            <w:r w:rsidR="00F0545B" w:rsidRPr="00444DEA">
              <w:rPr>
                <w:i/>
                <w:sz w:val="26"/>
                <w:szCs w:val="26"/>
              </w:rPr>
              <w:t>!</w:t>
            </w: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</w:p>
          <w:p w:rsidR="00002505" w:rsidRPr="006D7E09" w:rsidRDefault="00002505" w:rsidP="002006FE"/>
        </w:tc>
        <w:tc>
          <w:tcPr>
            <w:tcW w:w="8789" w:type="dxa"/>
          </w:tcPr>
          <w:p w:rsidR="00C63321" w:rsidRDefault="00C63321" w:rsidP="003D0F93">
            <w:pPr>
              <w:jc w:val="both"/>
            </w:pPr>
          </w:p>
          <w:p w:rsidR="00002505" w:rsidRPr="006A63DB" w:rsidRDefault="00002505" w:rsidP="003D0F93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 </w:t>
            </w:r>
            <w:r w:rsidR="00445629" w:rsidRPr="006A63DB">
              <w:rPr>
                <w:sz w:val="24"/>
                <w:szCs w:val="24"/>
              </w:rPr>
              <w:t>Слоган «Первый шаг на подиум</w:t>
            </w:r>
            <w:r w:rsidR="000350BF" w:rsidRPr="006A63DB">
              <w:rPr>
                <w:sz w:val="24"/>
                <w:szCs w:val="24"/>
              </w:rPr>
              <w:t>!» обещает начало  модельной карьеры. Слоган обещает и выполняет свое обещание. Безусловно, каждый ребенок, который при</w:t>
            </w:r>
            <w:r w:rsidR="003D0F93" w:rsidRPr="006A63DB">
              <w:rPr>
                <w:sz w:val="24"/>
                <w:szCs w:val="24"/>
              </w:rPr>
              <w:t>ходит</w:t>
            </w:r>
            <w:r w:rsidR="000350BF" w:rsidRPr="006A63DB">
              <w:rPr>
                <w:sz w:val="24"/>
                <w:szCs w:val="24"/>
              </w:rPr>
              <w:t xml:space="preserve"> в студию,  </w:t>
            </w:r>
            <w:r w:rsidR="000350BF" w:rsidRPr="006A63DB">
              <w:rPr>
                <w:rFonts w:cstheme="minorHAnsi"/>
                <w:sz w:val="24"/>
                <w:szCs w:val="24"/>
              </w:rPr>
              <w:t>име</w:t>
            </w:r>
            <w:r w:rsidR="003D0F93" w:rsidRPr="006A63DB">
              <w:rPr>
                <w:rFonts w:cstheme="minorHAnsi"/>
                <w:sz w:val="24"/>
                <w:szCs w:val="24"/>
              </w:rPr>
              <w:t>ет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 возможность вы</w:t>
            </w:r>
            <w:r w:rsidR="003D0F93" w:rsidRPr="006A63DB">
              <w:rPr>
                <w:rFonts w:cstheme="minorHAnsi"/>
                <w:sz w:val="24"/>
                <w:szCs w:val="24"/>
              </w:rPr>
              <w:t>ходить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 на подиум</w:t>
            </w:r>
            <w:r w:rsidR="003D0F93" w:rsidRPr="006A63DB">
              <w:rPr>
                <w:rFonts w:cstheme="minorHAnsi"/>
                <w:sz w:val="24"/>
                <w:szCs w:val="24"/>
              </w:rPr>
              <w:t>,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 </w:t>
            </w:r>
            <w:r w:rsidR="003D0F93" w:rsidRPr="006A63DB">
              <w:rPr>
                <w:rFonts w:cstheme="minorHAnsi"/>
                <w:sz w:val="24"/>
                <w:szCs w:val="24"/>
              </w:rPr>
              <w:t xml:space="preserve">по крайней мере, 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на детских праздниках </w:t>
            </w:r>
            <w:r w:rsidR="000350BF" w:rsidRPr="006A63DB">
              <w:rPr>
                <w:rFonts w:cstheme="minorHAnsi"/>
                <w:sz w:val="24"/>
                <w:szCs w:val="24"/>
                <w:lang w:val="en-US"/>
              </w:rPr>
              <w:t>VIVA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 </w:t>
            </w:r>
            <w:r w:rsidR="000350BF" w:rsidRPr="006A63DB">
              <w:rPr>
                <w:rFonts w:cstheme="minorHAnsi"/>
                <w:sz w:val="24"/>
                <w:szCs w:val="24"/>
                <w:lang w:val="en-US"/>
              </w:rPr>
              <w:t>STUDIO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 в проекте «</w:t>
            </w:r>
            <w:r w:rsidR="000350BF" w:rsidRPr="006A63DB">
              <w:rPr>
                <w:rFonts w:cstheme="minorHAnsi"/>
                <w:sz w:val="24"/>
                <w:szCs w:val="24"/>
                <w:lang w:val="en-US"/>
              </w:rPr>
              <w:t>Fashion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 </w:t>
            </w:r>
            <w:r w:rsidR="000350BF" w:rsidRPr="006A63DB">
              <w:rPr>
                <w:rFonts w:cstheme="minorHAnsi"/>
                <w:sz w:val="24"/>
                <w:szCs w:val="24"/>
                <w:lang w:val="en-US"/>
              </w:rPr>
              <w:t>Kids</w:t>
            </w:r>
            <w:r w:rsidR="000350BF" w:rsidRPr="006A63DB">
              <w:rPr>
                <w:rFonts w:cstheme="minorHAnsi"/>
                <w:sz w:val="24"/>
                <w:szCs w:val="24"/>
              </w:rPr>
              <w:t xml:space="preserve"> </w:t>
            </w:r>
            <w:r w:rsidR="000350BF" w:rsidRPr="006A63DB">
              <w:rPr>
                <w:rFonts w:cstheme="minorHAnsi"/>
                <w:sz w:val="24"/>
                <w:szCs w:val="24"/>
                <w:lang w:val="en-US"/>
              </w:rPr>
              <w:t>Show</w:t>
            </w:r>
            <w:r w:rsidR="000350BF" w:rsidRPr="006A63DB">
              <w:rPr>
                <w:rFonts w:cstheme="minorHAnsi"/>
                <w:sz w:val="24"/>
                <w:szCs w:val="24"/>
              </w:rPr>
              <w:t>».</w:t>
            </w:r>
          </w:p>
        </w:tc>
      </w:tr>
      <w:tr w:rsidR="00002505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02505" w:rsidRPr="006C7B79" w:rsidRDefault="00002505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:rsidR="00C63321" w:rsidRDefault="00C63321" w:rsidP="00D83980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Модные дети ходят сюда</w:t>
            </w:r>
            <w:r w:rsidR="00F0545B" w:rsidRPr="00444DEA">
              <w:rPr>
                <w:i/>
                <w:sz w:val="26"/>
                <w:szCs w:val="26"/>
              </w:rPr>
              <w:t>.</w:t>
            </w:r>
          </w:p>
          <w:p w:rsidR="00002505" w:rsidRPr="006D7E09" w:rsidRDefault="00002505" w:rsidP="002006FE"/>
        </w:tc>
        <w:tc>
          <w:tcPr>
            <w:tcW w:w="8789" w:type="dxa"/>
          </w:tcPr>
          <w:p w:rsidR="00C63321" w:rsidRPr="006A63DB" w:rsidRDefault="00C63321" w:rsidP="006F1A4D">
            <w:pPr>
              <w:jc w:val="both"/>
              <w:rPr>
                <w:sz w:val="24"/>
                <w:szCs w:val="24"/>
              </w:rPr>
            </w:pPr>
          </w:p>
          <w:p w:rsidR="00002505" w:rsidRPr="006A63DB" w:rsidRDefault="00B868A0" w:rsidP="006F1A4D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Слоган «Модные дети ходят сюда»</w:t>
            </w:r>
            <w:r w:rsidRPr="006A63DB">
              <w:rPr>
                <w:i/>
                <w:sz w:val="24"/>
                <w:szCs w:val="24"/>
              </w:rPr>
              <w:t xml:space="preserve"> </w:t>
            </w:r>
            <w:r w:rsidR="00296548" w:rsidRPr="006A63DB">
              <w:rPr>
                <w:sz w:val="24"/>
                <w:szCs w:val="24"/>
              </w:rPr>
              <w:t>прямо и</w:t>
            </w:r>
            <w:r w:rsidR="00296548" w:rsidRPr="006A63DB">
              <w:rPr>
                <w:i/>
                <w:sz w:val="24"/>
                <w:szCs w:val="24"/>
              </w:rPr>
              <w:t xml:space="preserve"> </w:t>
            </w:r>
            <w:r w:rsidR="00296548" w:rsidRPr="006A63DB">
              <w:rPr>
                <w:sz w:val="24"/>
                <w:szCs w:val="24"/>
              </w:rPr>
              <w:t xml:space="preserve">доходчиво </w:t>
            </w:r>
            <w:r w:rsidRPr="006A63DB">
              <w:rPr>
                <w:sz w:val="24"/>
                <w:szCs w:val="24"/>
              </w:rPr>
              <w:t>констатирует о месте, где встречаются</w:t>
            </w:r>
            <w:r w:rsidR="00CF536A" w:rsidRPr="006A63DB">
              <w:rPr>
                <w:sz w:val="24"/>
                <w:szCs w:val="24"/>
              </w:rPr>
              <w:t xml:space="preserve">, занимаются </w:t>
            </w:r>
            <w:r w:rsidRPr="006A63DB">
              <w:rPr>
                <w:sz w:val="24"/>
                <w:szCs w:val="24"/>
              </w:rPr>
              <w:t xml:space="preserve"> и проводят время самые модные дети Минска. </w:t>
            </w:r>
            <w:proofErr w:type="gramStart"/>
            <w:r w:rsidRPr="006A63DB">
              <w:rPr>
                <w:sz w:val="24"/>
                <w:szCs w:val="24"/>
              </w:rPr>
              <w:t>Кто-то предпочитает ИЗО-студию, кто-то</w:t>
            </w:r>
            <w:r w:rsidR="00CF536A" w:rsidRPr="006A63DB">
              <w:rPr>
                <w:sz w:val="24"/>
                <w:szCs w:val="24"/>
              </w:rPr>
              <w:t xml:space="preserve"> – </w:t>
            </w:r>
            <w:r w:rsidRPr="006A63DB">
              <w:rPr>
                <w:sz w:val="24"/>
                <w:szCs w:val="24"/>
              </w:rPr>
              <w:t>хореографическую, а родители</w:t>
            </w:r>
            <w:r w:rsidR="00FC180D" w:rsidRPr="006A63DB">
              <w:rPr>
                <w:sz w:val="24"/>
                <w:szCs w:val="24"/>
              </w:rPr>
              <w:t>, небезразличные к стилю, моде и «модному» воспитанию своих детей, конечно, предпочтут отвести своих драгоценных в студию</w:t>
            </w:r>
            <w:r w:rsidR="00444DEA" w:rsidRPr="006A63DB">
              <w:rPr>
                <w:sz w:val="24"/>
                <w:szCs w:val="24"/>
              </w:rPr>
              <w:t xml:space="preserve"> моды! </w:t>
            </w:r>
            <w:proofErr w:type="gramEnd"/>
          </w:p>
          <w:p w:rsidR="006F1A4D" w:rsidRPr="006A63DB" w:rsidRDefault="006F1A4D" w:rsidP="006F1A4D">
            <w:pPr>
              <w:jc w:val="both"/>
              <w:rPr>
                <w:sz w:val="24"/>
                <w:szCs w:val="24"/>
              </w:rPr>
            </w:pPr>
          </w:p>
        </w:tc>
      </w:tr>
      <w:tr w:rsidR="00002505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02505" w:rsidRPr="00C54F36" w:rsidRDefault="00002505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536" w:type="dxa"/>
          </w:tcPr>
          <w:p w:rsidR="00C63321" w:rsidRDefault="00C63321" w:rsidP="00D83980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Колыбель моделей</w:t>
            </w:r>
            <w:r w:rsidR="00F0545B" w:rsidRPr="00444DEA">
              <w:rPr>
                <w:i/>
                <w:sz w:val="26"/>
                <w:szCs w:val="26"/>
              </w:rPr>
              <w:t>.</w:t>
            </w: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</w:p>
          <w:p w:rsidR="00002505" w:rsidRPr="006D7E09" w:rsidRDefault="00002505" w:rsidP="002006FE"/>
        </w:tc>
        <w:tc>
          <w:tcPr>
            <w:tcW w:w="8789" w:type="dxa"/>
          </w:tcPr>
          <w:p w:rsidR="00C63321" w:rsidRPr="006A63DB" w:rsidRDefault="00C63321" w:rsidP="00753691">
            <w:pPr>
              <w:jc w:val="both"/>
              <w:rPr>
                <w:sz w:val="24"/>
                <w:szCs w:val="24"/>
              </w:rPr>
            </w:pPr>
          </w:p>
          <w:p w:rsidR="00002505" w:rsidRPr="006A63DB" w:rsidRDefault="00444DEA" w:rsidP="00753691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Слоган «Колыбель моделей» нежно и ласково указывает на направление деятельности компании и возрастной минимум</w:t>
            </w:r>
            <w:r w:rsidR="002006FE" w:rsidRPr="006A63DB">
              <w:rPr>
                <w:sz w:val="24"/>
                <w:szCs w:val="24"/>
              </w:rPr>
              <w:t xml:space="preserve"> детей, которых готова принять под свое крыло студия. </w:t>
            </w:r>
            <w:r w:rsidR="00CF536A" w:rsidRPr="006A63DB">
              <w:rPr>
                <w:sz w:val="24"/>
                <w:szCs w:val="24"/>
              </w:rPr>
              <w:t xml:space="preserve">Что такое колыбель? – место, с которого начинает свой жизненный путь каждый человек. А что такое колыбель моделей? – место, с которого начинает свой карьерный путь будущая модель.  </w:t>
            </w:r>
            <w:proofErr w:type="spellStart"/>
            <w:r w:rsidR="00CF536A" w:rsidRPr="006A63DB">
              <w:rPr>
                <w:sz w:val="24"/>
                <w:szCs w:val="24"/>
              </w:rPr>
              <w:t>Т.</w:t>
            </w:r>
            <w:proofErr w:type="gramStart"/>
            <w:r w:rsidR="00CF536A" w:rsidRPr="006A63DB">
              <w:rPr>
                <w:sz w:val="24"/>
                <w:szCs w:val="24"/>
              </w:rPr>
              <w:t>о</w:t>
            </w:r>
            <w:proofErr w:type="spellEnd"/>
            <w:proofErr w:type="gramEnd"/>
            <w:r w:rsidR="00CF536A" w:rsidRPr="006A63DB">
              <w:rPr>
                <w:sz w:val="24"/>
                <w:szCs w:val="24"/>
              </w:rPr>
              <w:t xml:space="preserve">., </w:t>
            </w:r>
            <w:proofErr w:type="gramStart"/>
            <w:r w:rsidR="00CF536A" w:rsidRPr="006A63DB">
              <w:rPr>
                <w:sz w:val="24"/>
                <w:szCs w:val="24"/>
              </w:rPr>
              <w:t>посредством</w:t>
            </w:r>
            <w:proofErr w:type="gramEnd"/>
            <w:r w:rsidR="00CF536A" w:rsidRPr="006A63DB">
              <w:rPr>
                <w:sz w:val="24"/>
                <w:szCs w:val="24"/>
              </w:rPr>
              <w:t xml:space="preserve"> этого слогана</w:t>
            </w:r>
            <w:r w:rsidR="00C63321" w:rsidRPr="006A63DB">
              <w:rPr>
                <w:sz w:val="24"/>
                <w:szCs w:val="24"/>
              </w:rPr>
              <w:t>,</w:t>
            </w:r>
            <w:r w:rsidR="00CF536A" w:rsidRPr="006A63DB">
              <w:rPr>
                <w:sz w:val="24"/>
                <w:szCs w:val="24"/>
              </w:rPr>
              <w:t xml:space="preserve"> с</w:t>
            </w:r>
            <w:r w:rsidR="00CF536A" w:rsidRPr="006A63DB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тудия детской моды «Мадемуазель </w:t>
            </w:r>
            <w:proofErr w:type="spellStart"/>
            <w:r w:rsidR="00CF536A" w:rsidRPr="006A63DB">
              <w:rPr>
                <w:sz w:val="24"/>
                <w:szCs w:val="24"/>
              </w:rPr>
              <w:t>Адр´и</w:t>
            </w:r>
            <w:proofErr w:type="spellEnd"/>
            <w:r w:rsidR="00CF536A" w:rsidRPr="006A63DB">
              <w:rPr>
                <w:sz w:val="24"/>
                <w:szCs w:val="24"/>
              </w:rPr>
              <w:t>» берет на себя обязат</w:t>
            </w:r>
            <w:r w:rsidR="00C63321" w:rsidRPr="006A63DB">
              <w:rPr>
                <w:sz w:val="24"/>
                <w:szCs w:val="24"/>
              </w:rPr>
              <w:t>ельство стать колыбелью моделей</w:t>
            </w:r>
            <w:r w:rsidR="00CF536A" w:rsidRPr="006A63DB">
              <w:rPr>
                <w:sz w:val="24"/>
                <w:szCs w:val="24"/>
              </w:rPr>
              <w:t xml:space="preserve"> каждого занимающегося здесь ребенка и готова взять на модное «воспитание» детей  разных возрастов, начиная с тех, кто только что вырос из своей колыбели.</w:t>
            </w:r>
          </w:p>
          <w:p w:rsidR="006F1A4D" w:rsidRPr="006A63DB" w:rsidRDefault="006F1A4D" w:rsidP="00753691">
            <w:pPr>
              <w:jc w:val="both"/>
              <w:rPr>
                <w:sz w:val="24"/>
                <w:szCs w:val="24"/>
              </w:rPr>
            </w:pPr>
          </w:p>
        </w:tc>
      </w:tr>
      <w:tr w:rsidR="00002505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02505" w:rsidRPr="00C54F36" w:rsidRDefault="00002505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</w:tcPr>
          <w:p w:rsidR="00C63321" w:rsidRDefault="00C63321" w:rsidP="00D83980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В гостях у моды</w:t>
            </w:r>
            <w:r w:rsidR="00F0545B" w:rsidRPr="00444DEA">
              <w:rPr>
                <w:i/>
                <w:sz w:val="26"/>
                <w:szCs w:val="26"/>
              </w:rPr>
              <w:t>.</w:t>
            </w: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</w:p>
          <w:p w:rsidR="00002505" w:rsidRPr="006D7E09" w:rsidRDefault="00002505" w:rsidP="002006FE"/>
        </w:tc>
        <w:tc>
          <w:tcPr>
            <w:tcW w:w="8789" w:type="dxa"/>
          </w:tcPr>
          <w:p w:rsidR="00C63321" w:rsidRPr="006A63DB" w:rsidRDefault="00C63321" w:rsidP="00753691">
            <w:pPr>
              <w:jc w:val="both"/>
              <w:rPr>
                <w:sz w:val="24"/>
                <w:szCs w:val="24"/>
              </w:rPr>
            </w:pPr>
          </w:p>
          <w:p w:rsidR="00002505" w:rsidRPr="006A63DB" w:rsidRDefault="00CF536A" w:rsidP="00753691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Слоган «В гостях у моды» отправляет </w:t>
            </w:r>
            <w:r w:rsidR="00A82C65" w:rsidRPr="006A63DB">
              <w:rPr>
                <w:sz w:val="24"/>
                <w:szCs w:val="24"/>
              </w:rPr>
              <w:t xml:space="preserve">клиентов </w:t>
            </w:r>
            <w:r w:rsidRPr="006A63DB">
              <w:rPr>
                <w:sz w:val="24"/>
                <w:szCs w:val="24"/>
              </w:rPr>
              <w:t xml:space="preserve"> в далекий мир </w:t>
            </w:r>
            <w:r w:rsidR="00C63321" w:rsidRPr="006A63DB">
              <w:rPr>
                <w:sz w:val="24"/>
                <w:szCs w:val="24"/>
              </w:rPr>
              <w:t xml:space="preserve">детства - </w:t>
            </w:r>
            <w:r w:rsidRPr="006A63DB">
              <w:rPr>
                <w:sz w:val="24"/>
                <w:szCs w:val="24"/>
              </w:rPr>
              <w:t xml:space="preserve"> время</w:t>
            </w:r>
            <w:r w:rsidR="00A82C65" w:rsidRPr="006A63DB">
              <w:rPr>
                <w:sz w:val="24"/>
                <w:szCs w:val="24"/>
              </w:rPr>
              <w:t>,</w:t>
            </w:r>
            <w:r w:rsidRPr="006A63DB">
              <w:rPr>
                <w:sz w:val="24"/>
                <w:szCs w:val="24"/>
              </w:rPr>
              <w:t xml:space="preserve"> когда родители будущих моделей</w:t>
            </w:r>
            <w:r w:rsidR="00A82C65" w:rsidRPr="006A63DB">
              <w:rPr>
                <w:sz w:val="24"/>
                <w:szCs w:val="24"/>
              </w:rPr>
              <w:t>,</w:t>
            </w:r>
            <w:r w:rsidRPr="006A63DB">
              <w:rPr>
                <w:sz w:val="24"/>
                <w:szCs w:val="24"/>
              </w:rPr>
              <w:t xml:space="preserve"> затаив дыхание</w:t>
            </w:r>
            <w:r w:rsidR="00A82C65" w:rsidRPr="006A63DB">
              <w:rPr>
                <w:sz w:val="24"/>
                <w:szCs w:val="24"/>
              </w:rPr>
              <w:t>,</w:t>
            </w:r>
            <w:r w:rsidRPr="006A63DB">
              <w:rPr>
                <w:sz w:val="24"/>
                <w:szCs w:val="24"/>
              </w:rPr>
              <w:t xml:space="preserve"> смотрели по телевизору </w:t>
            </w:r>
            <w:r w:rsidR="00A82C65" w:rsidRPr="006A63DB">
              <w:rPr>
                <w:sz w:val="24"/>
                <w:szCs w:val="24"/>
              </w:rPr>
              <w:t>передачу «В гостях у сказки». Он говорит о том, что мир моды – это сказочный мир</w:t>
            </w:r>
            <w:r w:rsidR="00C63321" w:rsidRPr="006A63DB">
              <w:rPr>
                <w:sz w:val="24"/>
                <w:szCs w:val="24"/>
              </w:rPr>
              <w:t xml:space="preserve"> с чудесными перевоплощениями</w:t>
            </w:r>
            <w:r w:rsidR="00A82C65" w:rsidRPr="006A63DB">
              <w:rPr>
                <w:sz w:val="24"/>
                <w:szCs w:val="24"/>
              </w:rPr>
              <w:t>, интересными приключениями и преодолимыми препятствиями. Слоган приглашает родителей отправить их детей в это сказочное путешествие полное положительных эмоций и счастливых минут!</w:t>
            </w:r>
          </w:p>
          <w:p w:rsidR="00156AD1" w:rsidRPr="00CF536A" w:rsidRDefault="00156AD1" w:rsidP="00A82C65"/>
        </w:tc>
      </w:tr>
      <w:tr w:rsidR="00002505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002505" w:rsidRPr="006C7B79" w:rsidRDefault="00F0545B" w:rsidP="002006FE">
            <w:pP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536" w:type="dxa"/>
          </w:tcPr>
          <w:p w:rsidR="00C63321" w:rsidRDefault="00C63321" w:rsidP="00D83980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Модные звездочки зажигают здесь</w:t>
            </w:r>
            <w:r w:rsidR="00F0545B" w:rsidRPr="00444DEA">
              <w:rPr>
                <w:i/>
                <w:sz w:val="26"/>
                <w:szCs w:val="26"/>
              </w:rPr>
              <w:t>!</w:t>
            </w:r>
          </w:p>
          <w:p w:rsidR="00D83980" w:rsidRDefault="00D83980" w:rsidP="00D83980">
            <w:pPr>
              <w:rPr>
                <w:b/>
                <w:sz w:val="20"/>
                <w:szCs w:val="20"/>
              </w:rPr>
            </w:pPr>
          </w:p>
          <w:p w:rsidR="00002505" w:rsidRPr="006D7E09" w:rsidRDefault="00002505" w:rsidP="002006FE"/>
        </w:tc>
        <w:tc>
          <w:tcPr>
            <w:tcW w:w="8789" w:type="dxa"/>
          </w:tcPr>
          <w:p w:rsidR="00C63321" w:rsidRDefault="00C63321" w:rsidP="00C63321">
            <w:pPr>
              <w:jc w:val="both"/>
              <w:rPr>
                <w:rFonts w:cstheme="minorHAnsi"/>
                <w:shd w:val="clear" w:color="auto" w:fill="FFFFFF"/>
              </w:rPr>
            </w:pPr>
          </w:p>
          <w:p w:rsidR="00002505" w:rsidRPr="006A63DB" w:rsidRDefault="006F1A4D" w:rsidP="00C63321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A63D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Слоган «Модные звездочки зажигают здесь» ориентирован на тех родителей, кто считает своих детей звездами и верит в их </w:t>
            </w:r>
            <w:r w:rsidR="00C63321" w:rsidRPr="006A63D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звездное </w:t>
            </w:r>
            <w:r w:rsidRPr="006A63DB">
              <w:rPr>
                <w:rFonts w:cstheme="minorHAnsi"/>
                <w:sz w:val="24"/>
                <w:szCs w:val="24"/>
                <w:shd w:val="clear" w:color="auto" w:fill="FFFFFF"/>
              </w:rPr>
              <w:t>модельное будущее. Использование в слогане уменьшительно-ласкательной формы слова «звезда» указывает на то, что в студии могут заниматься даже самые маленькие.</w:t>
            </w:r>
          </w:p>
        </w:tc>
      </w:tr>
      <w:tr w:rsidR="00D83980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  <w:p w:rsidR="00D83980" w:rsidRDefault="0024215D" w:rsidP="002006FE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  <w:t>8</w:t>
            </w:r>
          </w:p>
          <w:p w:rsidR="00D83980" w:rsidRDefault="00D83980" w:rsidP="002006FE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</w:tcPr>
          <w:p w:rsidR="00C63321" w:rsidRDefault="00C63321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>
            <w:pPr>
              <w:rPr>
                <w:b/>
                <w:sz w:val="20"/>
                <w:szCs w:val="20"/>
              </w:rPr>
            </w:pPr>
            <w:r w:rsidRPr="007D45E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7D45EC">
              <w:rPr>
                <w:b/>
                <w:sz w:val="20"/>
                <w:szCs w:val="20"/>
              </w:rPr>
              <w:t>Адр´и</w:t>
            </w:r>
            <w:proofErr w:type="spellEnd"/>
            <w:r w:rsidRPr="007D45EC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Самая модная студия</w:t>
            </w:r>
            <w:r w:rsidR="00F0545B" w:rsidRPr="00444DEA">
              <w:rPr>
                <w:i/>
                <w:sz w:val="26"/>
                <w:szCs w:val="26"/>
              </w:rPr>
              <w:t>.</w:t>
            </w:r>
          </w:p>
          <w:p w:rsidR="00D83980" w:rsidRDefault="00D83980"/>
        </w:tc>
        <w:tc>
          <w:tcPr>
            <w:tcW w:w="8789" w:type="dxa"/>
          </w:tcPr>
          <w:p w:rsidR="00C63321" w:rsidRDefault="00C63321" w:rsidP="006F1A4D">
            <w:pPr>
              <w:jc w:val="both"/>
            </w:pPr>
          </w:p>
          <w:p w:rsidR="006F1A4D" w:rsidRPr="006A63DB" w:rsidRDefault="006F1A4D" w:rsidP="006F1A4D">
            <w:pPr>
              <w:jc w:val="both"/>
              <w:rPr>
                <w:i/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Слоган «Самая модная студия» ориентирован на тех родителей, которые, во-первых, хотят показать всем другим родителям в студии, какие модные у них дети; а во-вторых, будут с гордостью хвастаться перед родственниками и знакомыми своим нестандартным подходом к воспитанию детей и, тем самым, подчеркивать их (детей) уникальность, которая, на этот раз, не будет ограничиваться модным именем и наличием одежды от модных брендов.</w:t>
            </w:r>
          </w:p>
          <w:p w:rsidR="00D83980" w:rsidRPr="00CF536A" w:rsidRDefault="00D83980" w:rsidP="002006FE"/>
        </w:tc>
      </w:tr>
      <w:tr w:rsidR="00D83980" w:rsidRPr="006D7E09" w:rsidTr="006A63DB">
        <w:tc>
          <w:tcPr>
            <w:tcW w:w="675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  <w:p w:rsidR="00D83980" w:rsidRDefault="0024215D" w:rsidP="002006FE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  <w:t>9</w:t>
            </w:r>
          </w:p>
          <w:p w:rsidR="00D83980" w:rsidRDefault="00D83980" w:rsidP="002006FE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36" w:type="dxa"/>
          </w:tcPr>
          <w:p w:rsidR="00C63321" w:rsidRDefault="00C63321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D83980" w:rsidRDefault="00D83980">
            <w:pPr>
              <w:rPr>
                <w:b/>
                <w:sz w:val="20"/>
                <w:szCs w:val="20"/>
              </w:rPr>
            </w:pPr>
            <w:r w:rsidRPr="007D45EC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7D45EC">
              <w:rPr>
                <w:b/>
                <w:sz w:val="20"/>
                <w:szCs w:val="20"/>
              </w:rPr>
              <w:t>Адр´и</w:t>
            </w:r>
            <w:proofErr w:type="spellEnd"/>
            <w:r w:rsidRPr="007D45EC">
              <w:rPr>
                <w:b/>
                <w:sz w:val="20"/>
                <w:szCs w:val="20"/>
              </w:rPr>
              <w:t>»</w:t>
            </w:r>
          </w:p>
          <w:p w:rsidR="00D83980" w:rsidRPr="00444DEA" w:rsidRDefault="00D83980" w:rsidP="00D83980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Добро пожаловать на подиум</w:t>
            </w:r>
            <w:r w:rsidR="00F0545B" w:rsidRPr="00444DEA">
              <w:rPr>
                <w:i/>
                <w:sz w:val="26"/>
                <w:szCs w:val="26"/>
              </w:rPr>
              <w:t>!</w:t>
            </w:r>
          </w:p>
          <w:p w:rsidR="00D83980" w:rsidRDefault="00D83980"/>
        </w:tc>
        <w:tc>
          <w:tcPr>
            <w:tcW w:w="8789" w:type="dxa"/>
          </w:tcPr>
          <w:p w:rsidR="00C63321" w:rsidRPr="006A63DB" w:rsidRDefault="00C63321" w:rsidP="006B0EEF">
            <w:pPr>
              <w:jc w:val="both"/>
              <w:rPr>
                <w:sz w:val="24"/>
                <w:szCs w:val="24"/>
              </w:rPr>
            </w:pPr>
          </w:p>
          <w:p w:rsidR="00D83980" w:rsidRPr="006A63DB" w:rsidRDefault="006F1A4D" w:rsidP="006B0EEF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>Слоган «Добро пожаловать на подиум»</w:t>
            </w:r>
            <w:r w:rsidR="00296548" w:rsidRPr="006A63DB">
              <w:rPr>
                <w:sz w:val="24"/>
                <w:szCs w:val="24"/>
              </w:rPr>
              <w:t xml:space="preserve"> просто и понятно приглашает детей и их родителей на подиум – самое сакральное место для моделей.  Искусство дефиле, гордая осанка, ровный уверенный шаг – всему  этому  и многому другому можно на</w:t>
            </w:r>
            <w:r w:rsidR="00C63321" w:rsidRPr="006A63DB">
              <w:rPr>
                <w:sz w:val="24"/>
                <w:szCs w:val="24"/>
              </w:rPr>
              <w:t>учиться в студии, которая добродушно говорит</w:t>
            </w:r>
            <w:r w:rsidR="00296548" w:rsidRPr="006A63DB">
              <w:rPr>
                <w:sz w:val="24"/>
                <w:szCs w:val="24"/>
              </w:rPr>
              <w:t xml:space="preserve">: добро пожаловать на подиум! </w:t>
            </w:r>
          </w:p>
          <w:p w:rsidR="006B0EEF" w:rsidRPr="00CF536A" w:rsidRDefault="006B0EEF" w:rsidP="006B0EEF">
            <w:pPr>
              <w:jc w:val="both"/>
            </w:pPr>
          </w:p>
        </w:tc>
      </w:tr>
      <w:tr w:rsidR="00002505" w:rsidRPr="006D7E09" w:rsidTr="006A63DB">
        <w:tc>
          <w:tcPr>
            <w:tcW w:w="675" w:type="dxa"/>
          </w:tcPr>
          <w:p w:rsidR="00C63321" w:rsidRDefault="00C63321" w:rsidP="00F0545B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  <w:p w:rsidR="00002505" w:rsidRPr="00C54F36" w:rsidRDefault="0024215D" w:rsidP="00F0545B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4536" w:type="dxa"/>
          </w:tcPr>
          <w:p w:rsidR="00C63321" w:rsidRPr="00AD6917" w:rsidRDefault="00C63321" w:rsidP="00D83980">
            <w:pPr>
              <w:rPr>
                <w:rFonts w:cs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</w:p>
          <w:p w:rsidR="00D83980" w:rsidRPr="00AD6917" w:rsidRDefault="00D83980" w:rsidP="00D83980">
            <w:pPr>
              <w:rPr>
                <w:b/>
                <w:color w:val="FF0000"/>
                <w:sz w:val="20"/>
                <w:szCs w:val="20"/>
              </w:rPr>
            </w:pPr>
            <w:r w:rsidRPr="00AD6917">
              <w:rPr>
                <w:rFonts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AD6917">
              <w:rPr>
                <w:b/>
                <w:color w:val="FF0000"/>
                <w:sz w:val="20"/>
                <w:szCs w:val="20"/>
              </w:rPr>
              <w:t>Адр´и</w:t>
            </w:r>
            <w:proofErr w:type="spellEnd"/>
            <w:r w:rsidRPr="00AD6917">
              <w:rPr>
                <w:b/>
                <w:color w:val="FF0000"/>
                <w:sz w:val="20"/>
                <w:szCs w:val="20"/>
              </w:rPr>
              <w:t>»</w:t>
            </w:r>
          </w:p>
          <w:p w:rsidR="00D83980" w:rsidRPr="00AD6917" w:rsidRDefault="00D83980" w:rsidP="00D83980">
            <w:pPr>
              <w:rPr>
                <w:i/>
                <w:color w:val="FF0000"/>
                <w:sz w:val="26"/>
                <w:szCs w:val="26"/>
              </w:rPr>
            </w:pPr>
            <w:r w:rsidRPr="00AD6917">
              <w:rPr>
                <w:i/>
                <w:color w:val="FF0000"/>
                <w:sz w:val="26"/>
                <w:szCs w:val="26"/>
              </w:rPr>
              <w:t>Мода ближе, чем в Париже</w:t>
            </w:r>
            <w:r w:rsidR="002D5A2F" w:rsidRPr="00AD6917">
              <w:rPr>
                <w:i/>
                <w:color w:val="FF0000"/>
                <w:sz w:val="26"/>
                <w:szCs w:val="26"/>
              </w:rPr>
              <w:t>.</w:t>
            </w:r>
          </w:p>
          <w:p w:rsidR="00D83980" w:rsidRPr="00AD6917" w:rsidRDefault="00D83980" w:rsidP="00D83980">
            <w:pPr>
              <w:rPr>
                <w:b/>
                <w:color w:val="FF0000"/>
                <w:sz w:val="20"/>
                <w:szCs w:val="20"/>
              </w:rPr>
            </w:pPr>
          </w:p>
          <w:p w:rsidR="00002505" w:rsidRPr="00AD6917" w:rsidRDefault="00002505" w:rsidP="002006FE">
            <w:pPr>
              <w:rPr>
                <w:color w:val="FF0000"/>
              </w:rPr>
            </w:pPr>
          </w:p>
        </w:tc>
        <w:tc>
          <w:tcPr>
            <w:tcW w:w="8789" w:type="dxa"/>
          </w:tcPr>
          <w:p w:rsidR="00C63321" w:rsidRPr="00AD6917" w:rsidRDefault="00C63321" w:rsidP="006B0EEF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002505" w:rsidRPr="00AD6917" w:rsidRDefault="00296548" w:rsidP="006B0EEF">
            <w:pPr>
              <w:jc w:val="both"/>
              <w:rPr>
                <w:color w:val="FF0000"/>
                <w:sz w:val="24"/>
                <w:szCs w:val="24"/>
              </w:rPr>
            </w:pPr>
            <w:r w:rsidRPr="00AD6917">
              <w:rPr>
                <w:color w:val="FF0000"/>
                <w:sz w:val="24"/>
                <w:szCs w:val="24"/>
              </w:rPr>
              <w:t xml:space="preserve">Слоган </w:t>
            </w:r>
            <w:bookmarkStart w:id="0" w:name="_GoBack"/>
            <w:bookmarkEnd w:id="0"/>
            <w:r w:rsidRPr="00AD6917">
              <w:rPr>
                <w:color w:val="FF0000"/>
                <w:sz w:val="24"/>
                <w:szCs w:val="24"/>
              </w:rPr>
              <w:t xml:space="preserve">«Мода ближе, чем в Париже» говорит сам за себя. Прочитав этот слоган, воображение клиента рисует следующую картину:  </w:t>
            </w:r>
            <w:r w:rsidR="004C24DF" w:rsidRPr="00AD6917">
              <w:rPr>
                <w:color w:val="FF0000"/>
                <w:sz w:val="24"/>
                <w:szCs w:val="24"/>
              </w:rPr>
              <w:t>«</w:t>
            </w:r>
            <w:r w:rsidRPr="00AD6917">
              <w:rPr>
                <w:color w:val="FF0000"/>
                <w:sz w:val="24"/>
                <w:szCs w:val="24"/>
              </w:rPr>
              <w:t xml:space="preserve">Париж – законодатель моды, такой далекий и недоступный. Но  его модную атмосферу можно ощутить и здесь, в Минске. Для этого достаточно только записать своего ребенка в студию детской моды «Мадемуазель </w:t>
            </w:r>
            <w:proofErr w:type="spellStart"/>
            <w:r w:rsidRPr="00AD6917">
              <w:rPr>
                <w:color w:val="FF0000"/>
                <w:sz w:val="24"/>
                <w:szCs w:val="24"/>
              </w:rPr>
              <w:t>Адр</w:t>
            </w:r>
            <w:r w:rsidRPr="00AD6917">
              <w:rPr>
                <w:rFonts w:cstheme="minorHAnsi"/>
                <w:color w:val="FF0000"/>
                <w:sz w:val="24"/>
                <w:szCs w:val="24"/>
              </w:rPr>
              <w:t>′</w:t>
            </w:r>
            <w:r w:rsidRPr="00AD6917">
              <w:rPr>
                <w:color w:val="FF0000"/>
                <w:sz w:val="24"/>
                <w:szCs w:val="24"/>
              </w:rPr>
              <w:t>и</w:t>
            </w:r>
            <w:proofErr w:type="spellEnd"/>
            <w:r w:rsidRPr="00AD6917">
              <w:rPr>
                <w:color w:val="FF0000"/>
                <w:sz w:val="24"/>
                <w:szCs w:val="24"/>
              </w:rPr>
              <w:t>»</w:t>
            </w:r>
            <w:r w:rsidR="004C24DF" w:rsidRPr="00AD6917">
              <w:rPr>
                <w:color w:val="FF0000"/>
                <w:sz w:val="24"/>
                <w:szCs w:val="24"/>
              </w:rPr>
              <w:t>.  И владелица, по в</w:t>
            </w:r>
            <w:r w:rsidR="00C63321" w:rsidRPr="00AD6917">
              <w:rPr>
                <w:color w:val="FF0000"/>
                <w:sz w:val="24"/>
                <w:szCs w:val="24"/>
              </w:rPr>
              <w:t>сей видимости, тоже француженка.</w:t>
            </w:r>
            <w:r w:rsidR="004C24DF" w:rsidRPr="00AD6917">
              <w:rPr>
                <w:color w:val="FF0000"/>
                <w:sz w:val="24"/>
                <w:szCs w:val="24"/>
              </w:rPr>
              <w:t xml:space="preserve"> Ближе, доступнее, дешевле! Почему нет?! Да!!!»</w:t>
            </w:r>
          </w:p>
          <w:p w:rsidR="006B0EEF" w:rsidRPr="00AD6917" w:rsidRDefault="006B0EEF" w:rsidP="006B0EEF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D5A2F" w:rsidRPr="006D7E09" w:rsidTr="006A63DB">
        <w:tc>
          <w:tcPr>
            <w:tcW w:w="675" w:type="dxa"/>
          </w:tcPr>
          <w:p w:rsidR="00C63321" w:rsidRDefault="00C63321" w:rsidP="002D5A2F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  <w:p w:rsidR="002D5A2F" w:rsidRPr="00C54F36" w:rsidRDefault="002D5A2F" w:rsidP="002D5A2F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4536" w:type="dxa"/>
          </w:tcPr>
          <w:p w:rsidR="00C63321" w:rsidRDefault="00C63321" w:rsidP="002006FE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63321" w:rsidRDefault="00C63321" w:rsidP="002006FE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2D5A2F" w:rsidRDefault="002D5A2F" w:rsidP="002006FE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2D5A2F" w:rsidRPr="00444DEA" w:rsidRDefault="002D5A2F" w:rsidP="002006FE">
            <w:pPr>
              <w:rPr>
                <w:i/>
                <w:sz w:val="26"/>
                <w:szCs w:val="26"/>
              </w:rPr>
            </w:pPr>
            <w:r w:rsidRPr="00444DEA">
              <w:rPr>
                <w:i/>
                <w:sz w:val="26"/>
                <w:szCs w:val="26"/>
              </w:rPr>
              <w:t>Модное начало модной карьеры.</w:t>
            </w:r>
          </w:p>
          <w:p w:rsidR="002D5A2F" w:rsidRDefault="002D5A2F" w:rsidP="002006FE">
            <w:pPr>
              <w:rPr>
                <w:b/>
                <w:sz w:val="20"/>
                <w:szCs w:val="20"/>
              </w:rPr>
            </w:pPr>
          </w:p>
          <w:p w:rsidR="002D5A2F" w:rsidRPr="006D7E09" w:rsidRDefault="002D5A2F" w:rsidP="002006FE"/>
        </w:tc>
        <w:tc>
          <w:tcPr>
            <w:tcW w:w="8789" w:type="dxa"/>
          </w:tcPr>
          <w:p w:rsidR="00C63321" w:rsidRPr="006A63DB" w:rsidRDefault="00C63321" w:rsidP="006B0EEF">
            <w:pPr>
              <w:jc w:val="both"/>
              <w:rPr>
                <w:sz w:val="24"/>
                <w:szCs w:val="24"/>
              </w:rPr>
            </w:pPr>
          </w:p>
          <w:p w:rsidR="002D5A2F" w:rsidRDefault="006B0EEF" w:rsidP="006B0EEF">
            <w:pPr>
              <w:jc w:val="both"/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Слоган «Модное начало модной карьеры» активно использует слово «модный», закрепляя в мозгу клиента устойчивую ассоциацию «студия детской моды «Мадемуазель </w:t>
            </w:r>
            <w:proofErr w:type="spellStart"/>
            <w:r w:rsidRPr="006A63DB">
              <w:rPr>
                <w:sz w:val="24"/>
                <w:szCs w:val="24"/>
              </w:rPr>
              <w:t>Адр</w:t>
            </w:r>
            <w:r w:rsidRPr="006A63DB">
              <w:rPr>
                <w:rFonts w:cstheme="minorHAnsi"/>
                <w:sz w:val="24"/>
                <w:szCs w:val="24"/>
              </w:rPr>
              <w:t>′</w:t>
            </w:r>
            <w:r w:rsidRPr="006A63DB">
              <w:rPr>
                <w:sz w:val="24"/>
                <w:szCs w:val="24"/>
              </w:rPr>
              <w:t>и</w:t>
            </w:r>
            <w:proofErr w:type="spellEnd"/>
            <w:r w:rsidRPr="006A63DB">
              <w:rPr>
                <w:sz w:val="24"/>
                <w:szCs w:val="24"/>
              </w:rPr>
              <w:t xml:space="preserve">» - это мода и это модно! Куда записывают модных детей? – в студию детской моды «Мадемуазель </w:t>
            </w:r>
            <w:proofErr w:type="spellStart"/>
            <w:r w:rsidRPr="006A63DB">
              <w:rPr>
                <w:sz w:val="24"/>
                <w:szCs w:val="24"/>
              </w:rPr>
              <w:t>Адр</w:t>
            </w:r>
            <w:r w:rsidRPr="006A63DB">
              <w:rPr>
                <w:rFonts w:cstheme="minorHAnsi"/>
                <w:sz w:val="24"/>
                <w:szCs w:val="24"/>
              </w:rPr>
              <w:t>′</w:t>
            </w:r>
            <w:r w:rsidRPr="006A63DB">
              <w:rPr>
                <w:sz w:val="24"/>
                <w:szCs w:val="24"/>
              </w:rPr>
              <w:t>и</w:t>
            </w:r>
            <w:proofErr w:type="spellEnd"/>
            <w:r w:rsidRPr="006A63DB">
              <w:rPr>
                <w:sz w:val="24"/>
                <w:szCs w:val="24"/>
              </w:rPr>
              <w:t xml:space="preserve">! Где </w:t>
            </w:r>
            <w:r w:rsidR="00753691" w:rsidRPr="006A63DB">
              <w:rPr>
                <w:sz w:val="24"/>
                <w:szCs w:val="24"/>
              </w:rPr>
              <w:t xml:space="preserve">можно начать карьеру модели? – </w:t>
            </w:r>
            <w:r w:rsidRPr="006A63DB">
              <w:rPr>
                <w:sz w:val="24"/>
                <w:szCs w:val="24"/>
              </w:rPr>
              <w:t xml:space="preserve">в студии детской моды «Мадемуазель </w:t>
            </w:r>
            <w:proofErr w:type="spellStart"/>
            <w:r w:rsidRPr="006A63DB">
              <w:rPr>
                <w:sz w:val="24"/>
                <w:szCs w:val="24"/>
              </w:rPr>
              <w:t>Адр</w:t>
            </w:r>
            <w:r w:rsidRPr="006A63DB">
              <w:rPr>
                <w:rFonts w:cstheme="minorHAnsi"/>
                <w:sz w:val="24"/>
                <w:szCs w:val="24"/>
              </w:rPr>
              <w:t>′</w:t>
            </w:r>
            <w:r w:rsidRPr="006A63DB">
              <w:rPr>
                <w:sz w:val="24"/>
                <w:szCs w:val="24"/>
              </w:rPr>
              <w:t>и</w:t>
            </w:r>
            <w:proofErr w:type="spellEnd"/>
            <w:r w:rsidRPr="006A63DB">
              <w:rPr>
                <w:sz w:val="24"/>
                <w:szCs w:val="24"/>
              </w:rPr>
              <w:t>»!</w:t>
            </w:r>
            <w:r w:rsidR="00753691" w:rsidRPr="006A63DB">
              <w:rPr>
                <w:sz w:val="24"/>
                <w:szCs w:val="24"/>
              </w:rPr>
              <w:t xml:space="preserve"> Кто научит детей любить и  понимать моду – Мадемуазель </w:t>
            </w:r>
            <w:proofErr w:type="spellStart"/>
            <w:r w:rsidR="00753691" w:rsidRPr="006A63DB">
              <w:rPr>
                <w:sz w:val="24"/>
                <w:szCs w:val="24"/>
              </w:rPr>
              <w:t>Адр</w:t>
            </w:r>
            <w:r w:rsidR="00753691" w:rsidRPr="006A63DB">
              <w:rPr>
                <w:rFonts w:cstheme="minorHAnsi"/>
                <w:sz w:val="24"/>
                <w:szCs w:val="24"/>
              </w:rPr>
              <w:t>′</w:t>
            </w:r>
            <w:r w:rsidR="00753691" w:rsidRPr="006A63DB">
              <w:rPr>
                <w:sz w:val="24"/>
                <w:szCs w:val="24"/>
              </w:rPr>
              <w:t>и</w:t>
            </w:r>
            <w:proofErr w:type="spellEnd"/>
            <w:r w:rsidR="00753691" w:rsidRPr="006A63DB">
              <w:rPr>
                <w:sz w:val="24"/>
                <w:szCs w:val="24"/>
              </w:rPr>
              <w:t>!</w:t>
            </w:r>
          </w:p>
          <w:p w:rsidR="006A63DB" w:rsidRPr="006A63DB" w:rsidRDefault="006A63DB" w:rsidP="006B0EEF">
            <w:pPr>
              <w:jc w:val="both"/>
              <w:rPr>
                <w:sz w:val="24"/>
                <w:szCs w:val="24"/>
              </w:rPr>
            </w:pPr>
          </w:p>
          <w:p w:rsidR="00CF536A" w:rsidRPr="006A63DB" w:rsidRDefault="00CF536A" w:rsidP="006B0EEF">
            <w:pPr>
              <w:jc w:val="both"/>
              <w:rPr>
                <w:sz w:val="24"/>
                <w:szCs w:val="24"/>
              </w:rPr>
            </w:pPr>
          </w:p>
        </w:tc>
      </w:tr>
      <w:tr w:rsidR="00CF536A" w:rsidRPr="006D7E09" w:rsidTr="006A63DB">
        <w:tc>
          <w:tcPr>
            <w:tcW w:w="675" w:type="dxa"/>
          </w:tcPr>
          <w:p w:rsidR="00C63321" w:rsidRDefault="00C63321" w:rsidP="002D5A2F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  <w:p w:rsidR="00CF536A" w:rsidRDefault="00CF536A" w:rsidP="002D5A2F">
            <w:pP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4536" w:type="dxa"/>
          </w:tcPr>
          <w:p w:rsidR="00C63321" w:rsidRDefault="00C63321" w:rsidP="00CF536A">
            <w:pPr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CF536A" w:rsidRDefault="00CF536A" w:rsidP="00CF536A">
            <w:pPr>
              <w:rPr>
                <w:b/>
                <w:sz w:val="20"/>
                <w:szCs w:val="20"/>
              </w:rPr>
            </w:pPr>
            <w:r w:rsidRPr="00D83980">
              <w:rPr>
                <w:rFonts w:cstheme="minorHAnsi"/>
                <w:b/>
                <w:color w:val="000000"/>
                <w:sz w:val="20"/>
                <w:szCs w:val="20"/>
                <w:shd w:val="clear" w:color="auto" w:fill="FFFFFF"/>
              </w:rPr>
              <w:t xml:space="preserve">Студия детской моды «Мадемуазель </w:t>
            </w:r>
            <w:proofErr w:type="spellStart"/>
            <w:r w:rsidRPr="00D83980">
              <w:rPr>
                <w:b/>
                <w:sz w:val="20"/>
                <w:szCs w:val="20"/>
              </w:rPr>
              <w:t>Адр´и</w:t>
            </w:r>
            <w:proofErr w:type="spellEnd"/>
            <w:r w:rsidRPr="00D83980">
              <w:rPr>
                <w:b/>
                <w:sz w:val="20"/>
                <w:szCs w:val="20"/>
              </w:rPr>
              <w:t>»</w:t>
            </w:r>
          </w:p>
          <w:p w:rsidR="00CF536A" w:rsidRPr="00CF536A" w:rsidRDefault="00CF536A" w:rsidP="00CF536A">
            <w:pPr>
              <w:rPr>
                <w:rFonts w:cstheme="minorHAnsi"/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CF536A">
              <w:rPr>
                <w:rFonts w:cstheme="minorHAnsi"/>
                <w:i/>
                <w:color w:val="000000"/>
                <w:sz w:val="26"/>
                <w:szCs w:val="26"/>
                <w:shd w:val="clear" w:color="auto" w:fill="FFFFFF"/>
              </w:rPr>
              <w:t>Берем детей на модное воспи</w:t>
            </w:r>
            <w:r>
              <w:rPr>
                <w:rFonts w:cstheme="minorHAnsi"/>
                <w:i/>
                <w:color w:val="000000"/>
                <w:sz w:val="26"/>
                <w:szCs w:val="26"/>
                <w:shd w:val="clear" w:color="auto" w:fill="FFFFFF"/>
              </w:rPr>
              <w:t>т</w:t>
            </w:r>
            <w:r w:rsidRPr="00CF536A">
              <w:rPr>
                <w:rFonts w:cstheme="minorHAnsi"/>
                <w:i/>
                <w:color w:val="000000"/>
                <w:sz w:val="26"/>
                <w:szCs w:val="26"/>
                <w:shd w:val="clear" w:color="auto" w:fill="FFFFFF"/>
              </w:rPr>
              <w:t>ание.</w:t>
            </w:r>
          </w:p>
        </w:tc>
        <w:tc>
          <w:tcPr>
            <w:tcW w:w="8789" w:type="dxa"/>
          </w:tcPr>
          <w:p w:rsidR="00C63321" w:rsidRPr="006A63DB" w:rsidRDefault="00C63321" w:rsidP="00753691">
            <w:pPr>
              <w:rPr>
                <w:sz w:val="24"/>
                <w:szCs w:val="24"/>
              </w:rPr>
            </w:pPr>
          </w:p>
          <w:p w:rsidR="00CF536A" w:rsidRPr="006A63DB" w:rsidRDefault="00753691" w:rsidP="00753691">
            <w:pPr>
              <w:rPr>
                <w:sz w:val="24"/>
                <w:szCs w:val="24"/>
              </w:rPr>
            </w:pPr>
            <w:r w:rsidRPr="006A63DB">
              <w:rPr>
                <w:sz w:val="24"/>
                <w:szCs w:val="24"/>
              </w:rPr>
              <w:t xml:space="preserve">Слоган «Берем детей на модное воспитание» дает ответ на извечный родительский вопрос: как воспитывать детей? – ПО-МОДНОМУ! </w:t>
            </w:r>
            <w:proofErr w:type="gramStart"/>
            <w:r w:rsidRPr="006A63DB">
              <w:rPr>
                <w:sz w:val="24"/>
                <w:szCs w:val="24"/>
              </w:rPr>
              <w:t>Слоган рассчитан на родителей, у которых нет времени заниматься «модным» воспитанием (дай БОГ, чтобы успеть с обычным!),  либо на тех, кто сам ничего в этом не понимает.</w:t>
            </w:r>
            <w:proofErr w:type="gramEnd"/>
            <w:r w:rsidRPr="006A63DB">
              <w:rPr>
                <w:sz w:val="24"/>
                <w:szCs w:val="24"/>
              </w:rPr>
              <w:t xml:space="preserve"> Так почему бы не довериться профессионалам, которые и подход к детям знают</w:t>
            </w:r>
            <w:r w:rsidR="00C63321" w:rsidRPr="006A63DB">
              <w:rPr>
                <w:sz w:val="24"/>
                <w:szCs w:val="24"/>
              </w:rPr>
              <w:t>,</w:t>
            </w:r>
            <w:r w:rsidRPr="006A63DB">
              <w:rPr>
                <w:sz w:val="24"/>
                <w:szCs w:val="24"/>
              </w:rPr>
              <w:t xml:space="preserve"> и чувство </w:t>
            </w:r>
            <w:proofErr w:type="gramStart"/>
            <w:r w:rsidR="00C63321" w:rsidRPr="006A63DB">
              <w:rPr>
                <w:sz w:val="24"/>
                <w:szCs w:val="24"/>
              </w:rPr>
              <w:t>прекрасного</w:t>
            </w:r>
            <w:proofErr w:type="gramEnd"/>
            <w:r w:rsidR="00C63321" w:rsidRPr="006A63DB">
              <w:rPr>
                <w:sz w:val="24"/>
                <w:szCs w:val="24"/>
              </w:rPr>
              <w:t xml:space="preserve"> привьют!</w:t>
            </w:r>
          </w:p>
          <w:p w:rsidR="00753691" w:rsidRPr="006A63DB" w:rsidRDefault="00753691" w:rsidP="00753691">
            <w:pPr>
              <w:rPr>
                <w:sz w:val="24"/>
                <w:szCs w:val="24"/>
              </w:rPr>
            </w:pPr>
          </w:p>
        </w:tc>
      </w:tr>
    </w:tbl>
    <w:p w:rsidR="00002505" w:rsidRDefault="00002505"/>
    <w:p w:rsidR="00CF536A" w:rsidRDefault="00CF536A"/>
    <w:p w:rsidR="00002505" w:rsidRDefault="00002505"/>
    <w:p w:rsidR="002006FE" w:rsidRDefault="002006FE"/>
    <w:sectPr w:rsidR="002006FE" w:rsidSect="006A63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C459D"/>
    <w:multiLevelType w:val="hybridMultilevel"/>
    <w:tmpl w:val="D4C62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B3D0B"/>
    <w:multiLevelType w:val="hybridMultilevel"/>
    <w:tmpl w:val="0CF8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05"/>
    <w:rsid w:val="00002505"/>
    <w:rsid w:val="000350BF"/>
    <w:rsid w:val="000E1CBA"/>
    <w:rsid w:val="00156AD1"/>
    <w:rsid w:val="002006FE"/>
    <w:rsid w:val="0024215D"/>
    <w:rsid w:val="00291204"/>
    <w:rsid w:val="00296548"/>
    <w:rsid w:val="002D5A2F"/>
    <w:rsid w:val="003D0F93"/>
    <w:rsid w:val="00444DEA"/>
    <w:rsid w:val="00445629"/>
    <w:rsid w:val="004C24DF"/>
    <w:rsid w:val="005013DB"/>
    <w:rsid w:val="005B5A9A"/>
    <w:rsid w:val="006A63DB"/>
    <w:rsid w:val="006B0EEF"/>
    <w:rsid w:val="006F1A4D"/>
    <w:rsid w:val="00753691"/>
    <w:rsid w:val="007E1C7C"/>
    <w:rsid w:val="00846E60"/>
    <w:rsid w:val="00985814"/>
    <w:rsid w:val="00991C77"/>
    <w:rsid w:val="00A6497B"/>
    <w:rsid w:val="00A82C65"/>
    <w:rsid w:val="00AD6917"/>
    <w:rsid w:val="00B868A0"/>
    <w:rsid w:val="00C63321"/>
    <w:rsid w:val="00CF536A"/>
    <w:rsid w:val="00D41DD3"/>
    <w:rsid w:val="00D83980"/>
    <w:rsid w:val="00F0545B"/>
    <w:rsid w:val="00FC1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505"/>
    <w:pPr>
      <w:ind w:left="720"/>
      <w:contextualSpacing/>
    </w:pPr>
  </w:style>
  <w:style w:type="character" w:customStyle="1" w:styleId="apple-converted-space">
    <w:name w:val="apple-converted-space"/>
    <w:basedOn w:val="a0"/>
    <w:rsid w:val="00002505"/>
  </w:style>
  <w:style w:type="character" w:styleId="a5">
    <w:name w:val="Hyperlink"/>
    <w:basedOn w:val="a0"/>
    <w:uiPriority w:val="99"/>
    <w:semiHidden/>
    <w:unhideWhenUsed/>
    <w:rsid w:val="00002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2505"/>
    <w:pPr>
      <w:ind w:left="720"/>
      <w:contextualSpacing/>
    </w:pPr>
  </w:style>
  <w:style w:type="character" w:customStyle="1" w:styleId="apple-converted-space">
    <w:name w:val="apple-converted-space"/>
    <w:basedOn w:val="a0"/>
    <w:rsid w:val="00002505"/>
  </w:style>
  <w:style w:type="character" w:styleId="a5">
    <w:name w:val="Hyperlink"/>
    <w:basedOn w:val="a0"/>
    <w:uiPriority w:val="99"/>
    <w:semiHidden/>
    <w:unhideWhenUsed/>
    <w:rsid w:val="00002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A68C-343D-441F-BA28-6A4C38156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2012-06-16T20:21:00Z</dcterms:created>
  <dcterms:modified xsi:type="dcterms:W3CDTF">2014-01-24T21:36:00Z</dcterms:modified>
</cp:coreProperties>
</file>